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D747" w14:textId="77777777" w:rsidR="00974B3F" w:rsidRPr="003A654C" w:rsidRDefault="000D7E6B" w:rsidP="000D7E6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Zał. nr 8 </w:t>
      </w:r>
      <w:r w:rsidR="00974B3F" w:rsidRPr="003A654C">
        <w:rPr>
          <w:rFonts w:ascii="Arial" w:eastAsia="Times New Roman" w:hAnsi="Arial" w:cs="Arial"/>
          <w:sz w:val="24"/>
          <w:szCs w:val="24"/>
          <w:lang w:eastAsia="ar-SA"/>
        </w:rPr>
        <w:t>do SWZ</w:t>
      </w:r>
    </w:p>
    <w:p w14:paraId="5BA59C61" w14:textId="77777777" w:rsidR="000D7E6B" w:rsidRPr="003A654C" w:rsidRDefault="000D7E6B" w:rsidP="000D7E6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Oświadczeniu o spełnianiu warunków </w:t>
      </w:r>
    </w:p>
    <w:p w14:paraId="7B6D0A0E" w14:textId="77777777" w:rsidR="000D7E6B" w:rsidRPr="003A654C" w:rsidRDefault="000D7E6B" w:rsidP="000D7E6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udziału i braku podstaw wykluczenia</w:t>
      </w:r>
    </w:p>
    <w:p w14:paraId="2127AC9B" w14:textId="77777777" w:rsidR="000E347C" w:rsidRPr="003A654C" w:rsidRDefault="000E347C" w:rsidP="000D7E6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9C0946" w14:textId="77777777" w:rsidR="00606803" w:rsidRPr="003A654C" w:rsidRDefault="00606803" w:rsidP="00606803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41CB632" w14:textId="77777777" w:rsidR="00606803" w:rsidRPr="003A654C" w:rsidRDefault="00FB532C" w:rsidP="00606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C866812" w14:textId="77777777" w:rsidR="00606803" w:rsidRPr="003A654C" w:rsidRDefault="00606803" w:rsidP="006068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32E16" w14:textId="77777777" w:rsidR="00606803" w:rsidRPr="003A654C" w:rsidRDefault="00606803" w:rsidP="00606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…………………………………………………</w:t>
      </w:r>
      <w:r w:rsidR="00FB532C" w:rsidRPr="003A654C">
        <w:rPr>
          <w:rFonts w:ascii="Arial" w:hAnsi="Arial" w:cs="Arial"/>
          <w:sz w:val="24"/>
          <w:szCs w:val="24"/>
        </w:rPr>
        <w:t>…</w:t>
      </w:r>
    </w:p>
    <w:p w14:paraId="711C00FE" w14:textId="77777777" w:rsidR="00606803" w:rsidRPr="003A654C" w:rsidRDefault="00606803" w:rsidP="006068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 xml:space="preserve">  </w:t>
      </w:r>
      <w:r w:rsidR="00FB532C" w:rsidRPr="003A654C">
        <w:rPr>
          <w:rFonts w:ascii="Arial" w:hAnsi="Arial" w:cs="Arial"/>
          <w:sz w:val="24"/>
          <w:szCs w:val="24"/>
        </w:rPr>
        <w:t xml:space="preserve">      </w:t>
      </w:r>
      <w:r w:rsidRPr="003A654C">
        <w:rPr>
          <w:rFonts w:ascii="Arial" w:hAnsi="Arial" w:cs="Arial"/>
          <w:sz w:val="24"/>
          <w:szCs w:val="24"/>
        </w:rPr>
        <w:t>nazwa i adres składającego Oświadczenie</w:t>
      </w:r>
    </w:p>
    <w:p w14:paraId="5A5F0BFB" w14:textId="77777777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B5B71D5" w14:textId="77777777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96BAE5C" w14:textId="77777777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30CF6F0" w14:textId="20DE9380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b/>
          <w:sz w:val="24"/>
          <w:szCs w:val="24"/>
          <w:lang w:eastAsia="ar-SA"/>
        </w:rPr>
        <w:t>OŚWIADCZENIE O NIEPODLEGANIU WYKLUCZENIU</w:t>
      </w:r>
    </w:p>
    <w:p w14:paraId="7369FDCC" w14:textId="5D39822A" w:rsidR="00606803" w:rsidRPr="003A654C" w:rsidRDefault="00606803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b/>
          <w:sz w:val="24"/>
          <w:szCs w:val="24"/>
          <w:lang w:eastAsia="ar-SA"/>
        </w:rPr>
        <w:t>ORAZ SPEŁNIENIU WARUNKÓW UDZIAŁU W POSTĘPOWANIU</w:t>
      </w:r>
    </w:p>
    <w:p w14:paraId="443A662F" w14:textId="279EA1E0" w:rsidR="000E347C" w:rsidRPr="003A654C" w:rsidRDefault="000E347C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F6EE248" w14:textId="326D02FC" w:rsidR="000E347C" w:rsidRPr="003A654C" w:rsidRDefault="000E347C" w:rsidP="006068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BEBA964" w14:textId="77777777" w:rsidR="00606803" w:rsidRPr="003A654C" w:rsidRDefault="00606803" w:rsidP="00606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ACE34E0" w14:textId="3733041E" w:rsidR="000D7E6B" w:rsidRPr="003A654C" w:rsidRDefault="000D7E6B" w:rsidP="00606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zamówienia, którego przedmiotem jest usługa </w:t>
      </w:r>
      <w:bookmarkStart w:id="0" w:name="_Hlk527225375"/>
      <w:bookmarkStart w:id="1" w:name="_Hlk527224045"/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organizacji i przeprowadzenia szkolenia grupowego pn. </w:t>
      </w:r>
      <w:bookmarkEnd w:id="0"/>
      <w:bookmarkEnd w:id="1"/>
      <w:r w:rsidR="00606803" w:rsidRPr="003A654C">
        <w:rPr>
          <w:rFonts w:ascii="Arial" w:hAnsi="Arial" w:cs="Arial"/>
          <w:b/>
          <w:sz w:val="24"/>
          <w:szCs w:val="24"/>
        </w:rPr>
        <w:t>„</w:t>
      </w:r>
      <w:r w:rsidR="00516CEC" w:rsidRPr="003A654C">
        <w:rPr>
          <w:rFonts w:ascii="Arial" w:hAnsi="Arial" w:cs="Arial"/>
          <w:b/>
          <w:sz w:val="24"/>
          <w:szCs w:val="24"/>
        </w:rPr>
        <w:t xml:space="preserve">Pracownik biurowy </w:t>
      </w:r>
      <w:r w:rsidR="003A654C">
        <w:rPr>
          <w:rFonts w:ascii="Arial" w:hAnsi="Arial" w:cs="Arial"/>
          <w:b/>
          <w:sz w:val="24"/>
          <w:szCs w:val="24"/>
        </w:rPr>
        <w:br/>
      </w:r>
      <w:r w:rsidR="00516CEC" w:rsidRPr="003A654C">
        <w:rPr>
          <w:rFonts w:ascii="Arial" w:hAnsi="Arial" w:cs="Arial"/>
          <w:b/>
          <w:sz w:val="24"/>
          <w:szCs w:val="24"/>
        </w:rPr>
        <w:t>z obsługą komputera</w:t>
      </w:r>
      <w:r w:rsidR="00606803" w:rsidRPr="003A654C">
        <w:rPr>
          <w:rFonts w:ascii="Arial" w:hAnsi="Arial" w:cs="Arial"/>
          <w:b/>
          <w:sz w:val="24"/>
          <w:szCs w:val="24"/>
        </w:rPr>
        <w:t xml:space="preserve">”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14:paraId="23CF3D29" w14:textId="596919FF" w:rsidR="000E347C" w:rsidRPr="003A654C" w:rsidRDefault="000E347C" w:rsidP="00606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666784" w14:textId="3DFF5A38" w:rsidR="00A17151" w:rsidRPr="003A654C" w:rsidRDefault="00A17151" w:rsidP="00A1715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1102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54C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nie podlegam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6021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54C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3A654C">
        <w:rPr>
          <w:rFonts w:ascii="Arial" w:eastAsia="Times New Roman" w:hAnsi="Arial" w:cs="Arial"/>
          <w:sz w:val="24"/>
          <w:szCs w:val="24"/>
          <w:lang w:eastAsia="ar-SA"/>
        </w:rPr>
        <w:t>podlegam</w:t>
      </w:r>
      <w:proofErr w:type="spellEnd"/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wykluczeniu z postępowania na podstawie art. 108 ust.1 ustawy Prawo zamówień publicznych  (Dz.U. z 202</w:t>
      </w:r>
      <w:r w:rsidR="00D642E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D642E1">
        <w:rPr>
          <w:rFonts w:ascii="Arial" w:eastAsia="Times New Roman" w:hAnsi="Arial" w:cs="Arial"/>
          <w:sz w:val="24"/>
          <w:szCs w:val="24"/>
          <w:lang w:eastAsia="ar-SA"/>
        </w:rPr>
        <w:t>1605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4345FBE8" w14:textId="77777777" w:rsidR="00BD551F" w:rsidRPr="003A654C" w:rsidRDefault="00BD551F" w:rsidP="00BD551F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38F65E" w14:textId="0604C8C1" w:rsidR="00A17151" w:rsidRPr="003A654C" w:rsidRDefault="00BD551F" w:rsidP="00A1715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-36228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151" w:rsidRPr="003A654C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nie 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zachodzą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ar-SA"/>
          </w:rPr>
          <w:id w:val="112126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151" w:rsidRPr="003A654C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zachodzą</w:t>
      </w:r>
      <w:proofErr w:type="spellEnd"/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w stosunku do mnie  przesłanki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wykluczeni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z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postępowania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na podstawie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art.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ust. 1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ustawy z dnia 13.04.2022 r. o szczególnych rozwiązaniach w zakresie przeciwdziałania wspieraniu agresji na Ukrainę oraz służących ochronie bezpieczeństwa narodowego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(Dz. U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F5875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2023 r. 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poz. </w:t>
      </w:r>
      <w:r w:rsidR="003F5875" w:rsidRPr="003A654C">
        <w:rPr>
          <w:rFonts w:ascii="Arial" w:eastAsia="Times New Roman" w:hAnsi="Arial" w:cs="Arial"/>
          <w:sz w:val="24"/>
          <w:szCs w:val="24"/>
          <w:lang w:eastAsia="ar-SA"/>
        </w:rPr>
        <w:t>129</w:t>
      </w:r>
      <w:r w:rsidR="00A17151" w:rsidRPr="003A654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3E73BBA2" w14:textId="77777777" w:rsidR="00A17151" w:rsidRPr="003A654C" w:rsidRDefault="00A17151" w:rsidP="00A17151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685BAC" w14:textId="7B9C2291" w:rsidR="00606803" w:rsidRPr="003A654C" w:rsidRDefault="00606803" w:rsidP="0060680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3A654C">
        <w:rPr>
          <w:rFonts w:ascii="Arial" w:eastAsia="Times New Roman" w:hAnsi="Arial" w:cs="Arial"/>
          <w:sz w:val="24"/>
          <w:szCs w:val="24"/>
          <w:lang w:eastAsia="ar-SA"/>
        </w:rPr>
        <w:t>Oświadcz</w:t>
      </w:r>
      <w:r w:rsidR="000E347C" w:rsidRPr="003A654C">
        <w:rPr>
          <w:rFonts w:ascii="Arial" w:eastAsia="Times New Roman" w:hAnsi="Arial" w:cs="Arial"/>
          <w:sz w:val="24"/>
          <w:szCs w:val="24"/>
          <w:lang w:eastAsia="ar-SA"/>
        </w:rPr>
        <w:t>am, że spełniam</w:t>
      </w:r>
      <w:r w:rsidR="00C15127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warunki udziału w postępowaniu</w:t>
      </w:r>
      <w:r w:rsidR="00BD271E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916AF"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określone przez Zamawiającego w pkt. 7 Specyfikacji Warunków Zamówienia </w:t>
      </w:r>
      <w:r w:rsidR="00BD271E" w:rsidRPr="003A654C">
        <w:rPr>
          <w:rFonts w:ascii="Arial" w:eastAsia="Times New Roman" w:hAnsi="Arial" w:cs="Arial"/>
          <w:sz w:val="24"/>
          <w:szCs w:val="24"/>
          <w:lang w:eastAsia="ar-SA"/>
        </w:rPr>
        <w:t>w zakresie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4D3BA2F4" w14:textId="478AB3A6" w:rsidR="00F916AF" w:rsidRPr="003A654C" w:rsidRDefault="00F916AF" w:rsidP="00F916AF">
      <w:pPr>
        <w:pStyle w:val="Akapitzlis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91B278" w14:textId="66F491DA" w:rsidR="00606803" w:rsidRPr="003A654C" w:rsidRDefault="00D642E1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  <w:sdt>
        <w:sdtPr>
          <w:rPr>
            <w:rFonts w:cs="Arial"/>
            <w:b w:val="0"/>
            <w:bCs/>
            <w:sz w:val="24"/>
            <w:szCs w:val="24"/>
          </w:rPr>
          <w:id w:val="7896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02" w:rsidRPr="003A654C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F916AF" w:rsidRPr="003A654C">
        <w:rPr>
          <w:rFonts w:cs="Arial"/>
          <w:b w:val="0"/>
          <w:bCs/>
          <w:sz w:val="24"/>
          <w:szCs w:val="24"/>
        </w:rPr>
        <w:t xml:space="preserve">   </w:t>
      </w:r>
      <w:r w:rsidR="00606803" w:rsidRPr="003A654C">
        <w:rPr>
          <w:rFonts w:cs="Arial"/>
          <w:b w:val="0"/>
          <w:bCs/>
          <w:sz w:val="24"/>
          <w:szCs w:val="24"/>
        </w:rPr>
        <w:t>Posiadam uprawnienia do prowadzenia określonej działalności zawodowej</w:t>
      </w:r>
      <w:r w:rsidR="00F916AF" w:rsidRPr="003A654C">
        <w:rPr>
          <w:rFonts w:cs="Arial"/>
          <w:b w:val="0"/>
          <w:bCs/>
          <w:sz w:val="24"/>
          <w:szCs w:val="24"/>
        </w:rPr>
        <w:t>,</w:t>
      </w:r>
    </w:p>
    <w:p w14:paraId="3065BEEC" w14:textId="78974E8B" w:rsidR="00F916AF" w:rsidRPr="003A654C" w:rsidRDefault="00F916AF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</w:p>
    <w:p w14:paraId="38788F65" w14:textId="106D1FBE" w:rsidR="00606803" w:rsidRPr="003A654C" w:rsidRDefault="00D642E1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  <w:sdt>
        <w:sdtPr>
          <w:rPr>
            <w:rFonts w:cs="Arial"/>
            <w:b w:val="0"/>
            <w:bCs/>
            <w:sz w:val="24"/>
            <w:szCs w:val="24"/>
          </w:rPr>
          <w:id w:val="108765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 w:rsidRPr="003A654C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E14C71" w:rsidRPr="003A654C">
        <w:rPr>
          <w:rFonts w:cs="Arial"/>
          <w:b w:val="0"/>
          <w:bCs/>
          <w:sz w:val="24"/>
          <w:szCs w:val="24"/>
        </w:rPr>
        <w:tab/>
        <w:t xml:space="preserve">   </w:t>
      </w:r>
      <w:r w:rsidR="00606803" w:rsidRPr="003A654C">
        <w:rPr>
          <w:rFonts w:cs="Arial"/>
          <w:b w:val="0"/>
          <w:bCs/>
          <w:sz w:val="24"/>
          <w:szCs w:val="24"/>
        </w:rPr>
        <w:t>Posiadam aktualny wpis do Rejestru Instytucji Szkoleniowych,</w:t>
      </w:r>
    </w:p>
    <w:p w14:paraId="7E97F482" w14:textId="7F91F729" w:rsidR="00F916AF" w:rsidRPr="003A654C" w:rsidRDefault="00F916AF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</w:p>
    <w:p w14:paraId="0421DB74" w14:textId="000515D6" w:rsidR="00606803" w:rsidRPr="003A654C" w:rsidRDefault="00D642E1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  <w:sdt>
        <w:sdtPr>
          <w:rPr>
            <w:rFonts w:cs="Arial"/>
            <w:b w:val="0"/>
            <w:bCs/>
            <w:sz w:val="24"/>
            <w:szCs w:val="24"/>
          </w:rPr>
          <w:id w:val="-70887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 w:rsidRPr="003A654C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E14C71" w:rsidRPr="003A654C">
        <w:rPr>
          <w:rFonts w:cs="Arial"/>
          <w:b w:val="0"/>
          <w:bCs/>
          <w:sz w:val="24"/>
          <w:szCs w:val="24"/>
        </w:rPr>
        <w:tab/>
        <w:t xml:space="preserve">   </w:t>
      </w:r>
      <w:r w:rsidR="00606803" w:rsidRPr="003A654C">
        <w:rPr>
          <w:rFonts w:cs="Arial"/>
          <w:b w:val="0"/>
          <w:bCs/>
          <w:sz w:val="24"/>
          <w:szCs w:val="24"/>
        </w:rPr>
        <w:t>Posiadam zdolność zawodową,</w:t>
      </w:r>
    </w:p>
    <w:p w14:paraId="67F21877" w14:textId="458DED61" w:rsidR="00F916AF" w:rsidRPr="003A654C" w:rsidRDefault="00F916AF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</w:p>
    <w:p w14:paraId="21ECA8BD" w14:textId="33109C07" w:rsidR="00606803" w:rsidRPr="003A654C" w:rsidRDefault="00D642E1" w:rsidP="00C15127">
      <w:pPr>
        <w:pStyle w:val="Tekstpodstawowy31"/>
        <w:tabs>
          <w:tab w:val="left" w:pos="284"/>
        </w:tabs>
        <w:rPr>
          <w:rFonts w:cs="Arial"/>
          <w:b w:val="0"/>
          <w:bCs/>
          <w:sz w:val="24"/>
          <w:szCs w:val="24"/>
        </w:rPr>
      </w:pPr>
      <w:sdt>
        <w:sdtPr>
          <w:rPr>
            <w:rFonts w:cs="Arial"/>
            <w:b w:val="0"/>
            <w:bCs/>
            <w:sz w:val="24"/>
            <w:szCs w:val="24"/>
          </w:rPr>
          <w:id w:val="-163833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 w:rsidRPr="003A654C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E14C71" w:rsidRPr="003A654C">
        <w:rPr>
          <w:rFonts w:cs="Arial"/>
          <w:b w:val="0"/>
          <w:bCs/>
          <w:sz w:val="24"/>
          <w:szCs w:val="24"/>
        </w:rPr>
        <w:tab/>
        <w:t xml:space="preserve">   </w:t>
      </w:r>
      <w:r w:rsidR="00606803" w:rsidRPr="003A654C">
        <w:rPr>
          <w:rFonts w:cs="Arial"/>
          <w:b w:val="0"/>
          <w:bCs/>
          <w:sz w:val="24"/>
          <w:szCs w:val="24"/>
        </w:rPr>
        <w:t>Posiadam zdolność techniczną,</w:t>
      </w:r>
    </w:p>
    <w:p w14:paraId="51AFAC33" w14:textId="2ACB2F8D" w:rsidR="00C15127" w:rsidRPr="003A654C" w:rsidRDefault="00C15127" w:rsidP="00606803">
      <w:pPr>
        <w:pStyle w:val="Akapitzlist"/>
        <w:tabs>
          <w:tab w:val="left" w:pos="284"/>
        </w:tabs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2D32EA" w14:textId="300191E8" w:rsidR="000E347C" w:rsidRPr="003A654C" w:rsidRDefault="000E347C" w:rsidP="00606803">
      <w:pPr>
        <w:pStyle w:val="Akapitzlist"/>
        <w:tabs>
          <w:tab w:val="left" w:pos="284"/>
        </w:tabs>
        <w:ind w:left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071DD7" w14:textId="77777777" w:rsidR="000D7E6B" w:rsidRPr="003A654C" w:rsidRDefault="000D7E6B" w:rsidP="00606803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5101478"/>
      <w:r w:rsidRPr="003A654C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wszystkie informacje podane w powyższych oświadczeniach </w:t>
      </w:r>
      <w:r w:rsidRPr="003A654C">
        <w:rPr>
          <w:rFonts w:ascii="Arial" w:eastAsia="Times New Roman" w:hAnsi="Arial" w:cs="Arial"/>
          <w:sz w:val="24"/>
          <w:szCs w:val="24"/>
          <w:lang w:eastAsia="ar-SA"/>
        </w:rPr>
        <w:br/>
        <w:t>są aktualne i zgodne z prawdą oraz zostały przedstawione z pełną świadomością konsekwencji wprowadzenia zamawiającego w błąd przy przedstawianiu informacji.</w:t>
      </w:r>
    </w:p>
    <w:p w14:paraId="28108AFD" w14:textId="77777777" w:rsidR="000D7E6B" w:rsidRPr="003A654C" w:rsidRDefault="000D7E6B" w:rsidP="000D7E6B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B0C322" w14:textId="77777777" w:rsidR="000E347C" w:rsidRPr="003A654C" w:rsidRDefault="000E347C" w:rsidP="000E347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248021"/>
    </w:p>
    <w:p w14:paraId="213AC42C" w14:textId="02275175" w:rsidR="000E347C" w:rsidRPr="003A654C" w:rsidRDefault="000E347C" w:rsidP="000E347C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654C">
        <w:rPr>
          <w:rFonts w:ascii="Arial" w:hAnsi="Arial" w:cs="Arial"/>
          <w:b/>
          <w:sz w:val="24"/>
          <w:szCs w:val="24"/>
        </w:rPr>
        <w:t>Oświadczenie składa:</w:t>
      </w:r>
    </w:p>
    <w:bookmarkEnd w:id="2"/>
    <w:bookmarkEnd w:id="3"/>
    <w:p w14:paraId="66849723" w14:textId="77777777" w:rsidR="000E347C" w:rsidRPr="003A654C" w:rsidRDefault="000E347C" w:rsidP="000E347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każdy z</w:t>
      </w:r>
      <w:r w:rsidR="00FB532C" w:rsidRPr="003A654C">
        <w:rPr>
          <w:rFonts w:ascii="Arial" w:hAnsi="Arial" w:cs="Arial"/>
          <w:sz w:val="24"/>
          <w:szCs w:val="24"/>
        </w:rPr>
        <w:t xml:space="preserve"> Wykonawców – w przypadku wspólnego ubiegania się o zamówienie</w:t>
      </w:r>
      <w:r w:rsidRPr="003A654C">
        <w:rPr>
          <w:rFonts w:ascii="Arial" w:hAnsi="Arial" w:cs="Arial"/>
          <w:sz w:val="24"/>
          <w:szCs w:val="24"/>
        </w:rPr>
        <w:t xml:space="preserve"> </w:t>
      </w:r>
    </w:p>
    <w:p w14:paraId="07A6FAAD" w14:textId="77777777" w:rsidR="00FB532C" w:rsidRPr="003A654C" w:rsidRDefault="00FB532C" w:rsidP="000E347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podmiot udostępniający zasoby – jeżeli Wykonawca korzysta z zasobów podmiotu trzeciego</w:t>
      </w:r>
      <w:r w:rsidR="000E347C" w:rsidRPr="003A654C">
        <w:rPr>
          <w:rFonts w:ascii="Arial" w:hAnsi="Arial" w:cs="Arial"/>
          <w:sz w:val="24"/>
          <w:szCs w:val="24"/>
        </w:rPr>
        <w:t>.</w:t>
      </w:r>
    </w:p>
    <w:p w14:paraId="02CCE8FC" w14:textId="77777777" w:rsidR="00606803" w:rsidRPr="003A654C" w:rsidRDefault="00606803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F33B0" w14:textId="77777777" w:rsidR="000E347C" w:rsidRPr="003A654C" w:rsidRDefault="000E347C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EA293" w14:textId="77777777" w:rsidR="000E347C" w:rsidRPr="003A654C" w:rsidRDefault="000E347C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68528" w14:textId="389233C7" w:rsidR="00E14C71" w:rsidRPr="003A654C" w:rsidRDefault="000E347C" w:rsidP="00E14C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54C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BD551F" w:rsidRPr="003A654C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3A654C">
        <w:rPr>
          <w:rFonts w:ascii="Arial" w:eastAsia="Times New Roman" w:hAnsi="Arial" w:cs="Arial"/>
          <w:sz w:val="24"/>
          <w:szCs w:val="24"/>
          <w:lang w:eastAsia="pl-PL"/>
        </w:rPr>
        <w:t>……. dnia ………….……. r.</w:t>
      </w:r>
      <w:r w:rsidR="00E14C71" w:rsidRPr="003A654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318D3AD4" w14:textId="31C60286" w:rsidR="00E14C71" w:rsidRPr="003A654C" w:rsidRDefault="00E14C71" w:rsidP="00E14C71">
      <w:pPr>
        <w:suppressAutoHyphens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A654C">
        <w:rPr>
          <w:rFonts w:ascii="Arial" w:hAnsi="Arial" w:cs="Arial"/>
          <w:bCs/>
          <w:iCs/>
          <w:sz w:val="24"/>
          <w:szCs w:val="24"/>
        </w:rPr>
        <w:t>(miejscowość)</w:t>
      </w:r>
    </w:p>
    <w:p w14:paraId="5C5D2C32" w14:textId="77777777" w:rsidR="00E14C71" w:rsidRPr="003A654C" w:rsidRDefault="00E14C71" w:rsidP="00E14C71">
      <w:pPr>
        <w:suppressAutoHyphens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D808D26" w14:textId="13EBD26F" w:rsidR="00E14C71" w:rsidRPr="003A654C" w:rsidRDefault="00E14C71" w:rsidP="00E14C71">
      <w:pP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A654C">
        <w:rPr>
          <w:rFonts w:ascii="Arial" w:hAnsi="Arial" w:cs="Arial"/>
          <w:b/>
          <w:iCs/>
          <w:sz w:val="24"/>
          <w:szCs w:val="24"/>
        </w:rPr>
        <w:t xml:space="preserve">OŚWIADCZENIE NALEŻY PODPISAĆ </w:t>
      </w:r>
      <w:r w:rsidR="007A42A9" w:rsidRPr="003A654C">
        <w:rPr>
          <w:rFonts w:ascii="Arial" w:hAnsi="Arial" w:cs="Arial"/>
          <w:b/>
          <w:iCs/>
          <w:sz w:val="24"/>
          <w:szCs w:val="24"/>
        </w:rPr>
        <w:t>E</w:t>
      </w:r>
      <w:r w:rsidRPr="003A654C">
        <w:rPr>
          <w:rFonts w:ascii="Arial" w:hAnsi="Arial" w:cs="Arial"/>
          <w:b/>
          <w:iCs/>
          <w:sz w:val="24"/>
          <w:szCs w:val="24"/>
        </w:rPr>
        <w:t>LEKTRONICZNIE</w:t>
      </w:r>
    </w:p>
    <w:p w14:paraId="71EF9C19" w14:textId="67B39F41" w:rsidR="000E347C" w:rsidRPr="003A654C" w:rsidRDefault="000E347C" w:rsidP="000E347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D49996" w14:textId="77777777" w:rsidR="00E14C71" w:rsidRPr="003A654C" w:rsidRDefault="00E14C71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7BABCC" w14:textId="30AAC1AB" w:rsidR="000E347C" w:rsidRPr="003A654C" w:rsidRDefault="003D1A11" w:rsidP="0031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54C">
        <w:rPr>
          <w:rFonts w:ascii="Arial" w:hAnsi="Arial" w:cs="Arial"/>
          <w:sz w:val="24"/>
          <w:szCs w:val="24"/>
        </w:rPr>
        <w:t>UWAGA Zobowiązanie podmiotu trzeciego podpisuje osoba/y upoważniona/e do reprezentowania podmiotu trzeciego zgodnie z wpisem do KRS, wpisem do CEIDG lub umową spółki albo przez osobę/y posiadającą/e pełnomocnictwo, które Wykonawca zobowiązany jest dołączyć do oferty.</w:t>
      </w:r>
    </w:p>
    <w:sectPr w:rsidR="000E347C" w:rsidRPr="003A654C" w:rsidSect="003153B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70C"/>
    <w:multiLevelType w:val="hybridMultilevel"/>
    <w:tmpl w:val="68808A26"/>
    <w:lvl w:ilvl="0" w:tplc="77BCD1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3DE"/>
    <w:multiLevelType w:val="hybridMultilevel"/>
    <w:tmpl w:val="D6DE971E"/>
    <w:lvl w:ilvl="0" w:tplc="9D58B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20E4"/>
    <w:multiLevelType w:val="hybridMultilevel"/>
    <w:tmpl w:val="69F6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40D"/>
    <w:multiLevelType w:val="hybridMultilevel"/>
    <w:tmpl w:val="1CCABAF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A8A"/>
    <w:multiLevelType w:val="hybridMultilevel"/>
    <w:tmpl w:val="7F429E1A"/>
    <w:lvl w:ilvl="0" w:tplc="B6963E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3D2"/>
    <w:multiLevelType w:val="hybridMultilevel"/>
    <w:tmpl w:val="BF42B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07CB"/>
    <w:multiLevelType w:val="hybridMultilevel"/>
    <w:tmpl w:val="42AE9B32"/>
    <w:lvl w:ilvl="0" w:tplc="77FEE6E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E72434"/>
    <w:multiLevelType w:val="hybridMultilevel"/>
    <w:tmpl w:val="19AAF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489B"/>
    <w:multiLevelType w:val="hybridMultilevel"/>
    <w:tmpl w:val="0E08AADE"/>
    <w:lvl w:ilvl="0" w:tplc="F6B086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9FB"/>
    <w:multiLevelType w:val="hybridMultilevel"/>
    <w:tmpl w:val="2C948740"/>
    <w:lvl w:ilvl="0" w:tplc="D7DEF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2EC"/>
    <w:multiLevelType w:val="hybridMultilevel"/>
    <w:tmpl w:val="7BD8ABA6"/>
    <w:lvl w:ilvl="0" w:tplc="2B0A7FFE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42C7"/>
    <w:multiLevelType w:val="hybridMultilevel"/>
    <w:tmpl w:val="6F36F5A2"/>
    <w:lvl w:ilvl="0" w:tplc="C0C016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826603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736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0723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978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4122086">
    <w:abstractNumId w:val="13"/>
  </w:num>
  <w:num w:numId="6" w16cid:durableId="1815637580">
    <w:abstractNumId w:val="2"/>
  </w:num>
  <w:num w:numId="7" w16cid:durableId="1183940325">
    <w:abstractNumId w:val="4"/>
  </w:num>
  <w:num w:numId="8" w16cid:durableId="831683987">
    <w:abstractNumId w:val="10"/>
  </w:num>
  <w:num w:numId="9" w16cid:durableId="78213818">
    <w:abstractNumId w:val="0"/>
  </w:num>
  <w:num w:numId="10" w16cid:durableId="1053429358">
    <w:abstractNumId w:val="6"/>
  </w:num>
  <w:num w:numId="11" w16cid:durableId="2111199965">
    <w:abstractNumId w:val="8"/>
  </w:num>
  <w:num w:numId="12" w16cid:durableId="1263495369">
    <w:abstractNumId w:val="12"/>
  </w:num>
  <w:num w:numId="13" w16cid:durableId="1311864602">
    <w:abstractNumId w:val="9"/>
  </w:num>
  <w:num w:numId="14" w16cid:durableId="94641524">
    <w:abstractNumId w:val="1"/>
  </w:num>
  <w:num w:numId="15" w16cid:durableId="235171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BE"/>
    <w:rsid w:val="000513A0"/>
    <w:rsid w:val="000D7E6B"/>
    <w:rsid w:val="000E347C"/>
    <w:rsid w:val="00121274"/>
    <w:rsid w:val="003153B9"/>
    <w:rsid w:val="0038010F"/>
    <w:rsid w:val="003A654C"/>
    <w:rsid w:val="003D1A11"/>
    <w:rsid w:val="003F5875"/>
    <w:rsid w:val="00414602"/>
    <w:rsid w:val="0041763D"/>
    <w:rsid w:val="00462C6D"/>
    <w:rsid w:val="00516CEC"/>
    <w:rsid w:val="005D482F"/>
    <w:rsid w:val="00606803"/>
    <w:rsid w:val="007A42A9"/>
    <w:rsid w:val="00974B3F"/>
    <w:rsid w:val="009F52C3"/>
    <w:rsid w:val="00A17151"/>
    <w:rsid w:val="00A3762D"/>
    <w:rsid w:val="00AD5B3E"/>
    <w:rsid w:val="00AF0E31"/>
    <w:rsid w:val="00B41ABE"/>
    <w:rsid w:val="00BD251C"/>
    <w:rsid w:val="00BD271E"/>
    <w:rsid w:val="00BD551F"/>
    <w:rsid w:val="00C15127"/>
    <w:rsid w:val="00C66684"/>
    <w:rsid w:val="00D642E1"/>
    <w:rsid w:val="00DD1CC3"/>
    <w:rsid w:val="00E10A0F"/>
    <w:rsid w:val="00E14C71"/>
    <w:rsid w:val="00F916AF"/>
    <w:rsid w:val="00FB532C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77C3"/>
  <w15:chartTrackingRefBased/>
  <w15:docId w15:val="{8B8F98E0-191F-4985-AE0B-F360BA6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link w:val="AkapitzlistZnak"/>
    <w:qFormat/>
    <w:rsid w:val="000D7E6B"/>
    <w:pPr>
      <w:spacing w:line="256" w:lineRule="auto"/>
      <w:ind w:left="720"/>
      <w:contextualSpacing/>
    </w:pPr>
  </w:style>
  <w:style w:type="paragraph" w:customStyle="1" w:styleId="Tekstpodstawowy31">
    <w:name w:val="Tekst podstawowy 31"/>
    <w:basedOn w:val="Normalny"/>
    <w:rsid w:val="000D7E6B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606803"/>
  </w:style>
  <w:style w:type="paragraph" w:styleId="Tekstpodstawowy2">
    <w:name w:val="Body Text 2"/>
    <w:basedOn w:val="Normalny"/>
    <w:link w:val="Tekstpodstawowy2Znak"/>
    <w:rsid w:val="00606803"/>
    <w:pPr>
      <w:spacing w:after="120" w:line="480" w:lineRule="auto"/>
    </w:pPr>
    <w:rPr>
      <w:rFonts w:ascii="Calibri" w:eastAsia="Calibri" w:hAnsi="Calibri" w:cs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6803"/>
    <w:rPr>
      <w:rFonts w:ascii="Calibri" w:eastAsia="Calibri" w:hAnsi="Calibri" w:cs="Times New Roman"/>
      <w:lang w:val="x-none" w:eastAsia="pl-PL"/>
    </w:rPr>
  </w:style>
  <w:style w:type="paragraph" w:styleId="Tekstpodstawowy">
    <w:name w:val="Body Text"/>
    <w:basedOn w:val="Normalny"/>
    <w:link w:val="TekstpodstawowyZnak"/>
    <w:rsid w:val="00606803"/>
    <w:pPr>
      <w:spacing w:after="12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6803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3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D2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2EAB-569E-4EFB-BBD8-F77F2221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19</cp:revision>
  <cp:lastPrinted>2023-06-02T08:42:00Z</cp:lastPrinted>
  <dcterms:created xsi:type="dcterms:W3CDTF">2021-08-27T11:41:00Z</dcterms:created>
  <dcterms:modified xsi:type="dcterms:W3CDTF">2023-09-29T11:03:00Z</dcterms:modified>
</cp:coreProperties>
</file>